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E51D" w14:textId="77777777" w:rsidR="00B1701B" w:rsidRDefault="00B1701B" w:rsidP="00B1701B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01600036" wp14:editId="5AF4D8E1">
            <wp:simplePos x="0" y="0"/>
            <wp:positionH relativeFrom="column">
              <wp:posOffset>563880</wp:posOffset>
            </wp:positionH>
            <wp:positionV relativeFrom="paragraph">
              <wp:posOffset>253365</wp:posOffset>
            </wp:positionV>
            <wp:extent cx="5465445" cy="853440"/>
            <wp:effectExtent l="0" t="0" r="190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E311198" wp14:editId="3B7CE210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B232BF" w14:textId="77777777" w:rsidR="00B1701B" w:rsidRPr="0043694D" w:rsidRDefault="00B1701B" w:rsidP="00B1701B">
      <w:pPr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27519F7B" w14:textId="77777777" w:rsidR="00B1701B" w:rsidRPr="00531824" w:rsidRDefault="00B1701B" w:rsidP="00B170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119C87B4" w14:textId="77777777" w:rsidR="0055142D" w:rsidRDefault="0055142D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282E7249" w14:textId="3A9A9A33" w:rsidR="005E0480" w:rsidRDefault="00FD161F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B1701B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4</w:t>
      </w:r>
    </w:p>
    <w:p w14:paraId="1A704006" w14:textId="175DD331" w:rsidR="001F31EA" w:rsidRDefault="001F31EA" w:rsidP="005E0480">
      <w:pPr>
        <w:keepNext/>
        <w:keepLines/>
        <w:spacing w:before="20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64B6C0EA" w14:textId="5B6CDBEC" w:rsidR="002A7820" w:rsidRDefault="002A7820" w:rsidP="00D91B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NJOFTIM MBI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>SHPALLJEN E LIST</w:t>
      </w:r>
      <w:r w:rsidR="005D52ED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ËS </w:t>
      </w:r>
      <w:r w:rsidR="00841B1E">
        <w:rPr>
          <w:rFonts w:ascii="Times New Roman" w:hAnsi="Times New Roman" w:cs="Times New Roman"/>
          <w:b/>
          <w:bCs/>
          <w:sz w:val="24"/>
          <w:szCs w:val="24"/>
        </w:rPr>
        <w:t>PËRFUNDIMTARE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 xml:space="preserve">TË FITUESIT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PËR </w:t>
      </w:r>
      <w:r w:rsidR="005D52ED">
        <w:rPr>
          <w:rFonts w:ascii="Times New Roman" w:hAnsi="Times New Roman" w:cs="Times New Roman"/>
          <w:b/>
          <w:bCs/>
          <w:sz w:val="24"/>
          <w:szCs w:val="24"/>
        </w:rPr>
        <w:t xml:space="preserve">PROCEDURËN E </w:t>
      </w:r>
      <w:r w:rsidR="00952713">
        <w:rPr>
          <w:rFonts w:ascii="Times New Roman" w:hAnsi="Times New Roman" w:cs="Times New Roman"/>
          <w:b/>
          <w:bCs/>
          <w:sz w:val="24"/>
          <w:szCs w:val="24"/>
        </w:rPr>
        <w:t xml:space="preserve">NGRITJES NË DETYRË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PËR KATEGORINË </w:t>
      </w:r>
      <w:r w:rsidR="00952713">
        <w:rPr>
          <w:rFonts w:ascii="Times New Roman" w:hAnsi="Times New Roman" w:cs="Times New Roman"/>
          <w:b/>
          <w:bCs/>
          <w:sz w:val="24"/>
          <w:szCs w:val="24"/>
        </w:rPr>
        <w:t>E ULËT DREJTUESE</w:t>
      </w:r>
    </w:p>
    <w:p w14:paraId="3308F523" w14:textId="4E576DF4" w:rsidR="00D91BF0" w:rsidRDefault="00B1701B" w:rsidP="00D91B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2F93">
        <w:rPr>
          <w:rFonts w:ascii="Times New Roman" w:hAnsi="Times New Roman" w:cs="Times New Roman"/>
          <w:b/>
          <w:bCs/>
          <w:sz w:val="24"/>
          <w:szCs w:val="24"/>
        </w:rPr>
        <w:t>PËRGJEGJËS I SEKTORIT TË BUXHETIT DHE PROKURIMEVE, NË DREJTORINË E BUXHETIT DHE MENAXHIMIT FINANCIAR</w:t>
      </w:r>
      <w:r w:rsidR="00952713"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, PRANË 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t>PROKURORISË SË POSAÇME KUNDËR KORRUPSIONIT DHE KRIMIT TË ORGANIZUAR</w:t>
      </w:r>
      <w:r>
        <w:rPr>
          <w:rFonts w:ascii="Times New Roman" w:hAnsi="Times New Roman" w:cs="Times New Roman"/>
          <w:b/>
          <w:bCs/>
          <w:sz w:val="24"/>
          <w:szCs w:val="24"/>
        </w:rPr>
        <w:t>, KLASA</w:t>
      </w:r>
      <w:r w:rsidRPr="000B05C1">
        <w:rPr>
          <w:rFonts w:ascii="Times New Roman" w:hAnsi="Times New Roman" w:cs="Times New Roman"/>
          <w:b/>
          <w:bCs/>
          <w:sz w:val="24"/>
          <w:szCs w:val="24"/>
        </w:rPr>
        <w:t xml:space="preserve"> III-1</w:t>
      </w:r>
      <w:r w:rsidRPr="002A7820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2A7820" w:rsidRPr="002A7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7820" w:rsidRPr="002A7820">
        <w:rPr>
          <w:rFonts w:ascii="Times New Roman" w:hAnsi="Times New Roman" w:cs="Times New Roman"/>
          <w:b/>
          <w:bCs/>
          <w:sz w:val="24"/>
          <w:szCs w:val="24"/>
        </w:rPr>
        <w:cr/>
      </w:r>
    </w:p>
    <w:p w14:paraId="291DF712" w14:textId="25D3571D" w:rsidR="002C0230" w:rsidRPr="00EB6787" w:rsidRDefault="002C0230" w:rsidP="002C02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mbështetje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nenit 26, të ligjit 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B1701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Kreut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A342E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End"/>
      <w:r w:rsidRPr="005A342E">
        <w:rPr>
          <w:rFonts w:ascii="Times New Roman" w:hAnsi="Times New Roman" w:cs="Times New Roman"/>
          <w:sz w:val="24"/>
          <w:szCs w:val="24"/>
          <w:lang w:val="en-US"/>
        </w:rPr>
        <w:t>. 24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A342E">
        <w:rPr>
          <w:rFonts w:ascii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18.03.2015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Ministrave</w:t>
      </w:r>
      <w:proofErr w:type="spellEnd"/>
      <w:r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8929EA">
        <w:rPr>
          <w:rFonts w:ascii="Times New Roman" w:hAnsi="Times New Roman" w:cs="Times New Roman"/>
          <w:i/>
          <w:sz w:val="24"/>
          <w:szCs w:val="24"/>
          <w:lang w:val="en-US"/>
        </w:rPr>
        <w:t>Për</w:t>
      </w:r>
      <w:proofErr w:type="spellEnd"/>
      <w:r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plotësimin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vendeve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lira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në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kategorinë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ulët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dhe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mesme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drejtuese</w:t>
      </w:r>
      <w:proofErr w:type="spellEnd"/>
      <w:r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170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42E">
        <w:rPr>
          <w:rFonts w:ascii="Times New Roman" w:hAnsi="Times New Roman" w:cs="Times New Roman"/>
          <w:sz w:val="24"/>
          <w:szCs w:val="24"/>
          <w:lang w:val="en-US"/>
        </w:rPr>
        <w:t>ndryshuar</w:t>
      </w:r>
      <w:proofErr w:type="spellEnd"/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njësia përgjegjëse e burimeve njerëzore, e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Prokurori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së 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Posaçme kundër Korrupsionit dhe Krimit të Organizuar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4A67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përfundim të verifikimit përfundimtar të kandidatëve, për përmbushjen e kushteve </w:t>
      </w:r>
      <w:r w:rsidR="00B1701B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 ngritjen në detyrë</w:t>
      </w:r>
      <w:r w:rsidRPr="004A677E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kërkesave të veçanta të shpallura për konkurim dhe të përfu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ndimit të procesit të ankimimit</w:t>
      </w:r>
      <w:r w:rsidRPr="002750F8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 njofton se,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pozicionin;</w:t>
      </w:r>
    </w:p>
    <w:p w14:paraId="02A1115F" w14:textId="77777777" w:rsidR="00B43F10" w:rsidRPr="007E75BB" w:rsidRDefault="00B43F10" w:rsidP="007E75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CD65F" w14:textId="77777777" w:rsidR="00B1701B" w:rsidRPr="00A47552" w:rsidRDefault="00B1701B" w:rsidP="00B1701B">
      <w:pPr>
        <w:pStyle w:val="ListParagraph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proofErr w:type="spellStart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një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Përgjegjës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Sektorit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të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Buxhetit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Prokurimeve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”,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në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Drejtorinë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Buxhetit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Menaxhimit</w:t>
      </w:r>
      <w:proofErr w:type="spellEnd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02F93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Kategoria</w:t>
      </w:r>
      <w:proofErr w:type="spellEnd"/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ulët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drejtuese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klasa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7E7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9FBEE4" w14:textId="64E855E5" w:rsidR="005D52ED" w:rsidRPr="003D4664" w:rsidRDefault="00067C6A" w:rsidP="005D52ED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AA440D">
        <w:rPr>
          <w:rFonts w:ascii="Times New Roman" w:hAnsi="Times New Roman" w:cs="Times New Roman"/>
          <w:sz w:val="24"/>
          <w:szCs w:val="24"/>
          <w:lang w:val="sq-AL"/>
        </w:rPr>
        <w:t>andidat</w:t>
      </w:r>
      <w:r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115F7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03D90">
        <w:rPr>
          <w:rFonts w:ascii="Times New Roman" w:hAnsi="Times New Roman" w:cs="Times New Roman"/>
          <w:sz w:val="24"/>
          <w:szCs w:val="24"/>
          <w:lang w:val="sq-AL"/>
        </w:rPr>
        <w:t>fitues</w:t>
      </w:r>
      <w:r w:rsidR="005D52ED" w:rsidRPr="003D4664">
        <w:rPr>
          <w:rFonts w:ascii="Times New Roman" w:hAnsi="Times New Roman" w:cs="Times New Roman"/>
          <w:sz w:val="24"/>
          <w:szCs w:val="24"/>
          <w:lang w:val="sq-AL"/>
        </w:rPr>
        <w:t xml:space="preserve"> është:</w:t>
      </w:r>
    </w:p>
    <w:p w14:paraId="0ABDA187" w14:textId="57C437DB" w:rsidR="00115F79" w:rsidRDefault="00115F79" w:rsidP="007E75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66CF726" w14:textId="77777777" w:rsidR="00B1701B" w:rsidRDefault="00B1701B" w:rsidP="00B1701B">
      <w:pPr>
        <w:pStyle w:val="ListParagraph"/>
        <w:numPr>
          <w:ilvl w:val="0"/>
          <w:numId w:val="32"/>
        </w:numPr>
        <w:tabs>
          <w:tab w:val="left" w:pos="6570"/>
          <w:tab w:val="left" w:pos="8310"/>
        </w:tabs>
        <w:spacing w:after="120" w:line="276" w:lineRule="auto"/>
        <w:contextualSpacing w:val="0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Sonila </w:t>
      </w:r>
      <w:proofErr w:type="spellStart"/>
      <w:r>
        <w:rPr>
          <w:rFonts w:ascii="Times New Roman" w:eastAsia="MS Mincho" w:hAnsi="Times New Roman"/>
          <w:sz w:val="24"/>
          <w:szCs w:val="24"/>
        </w:rPr>
        <w:t>Rreshka</w:t>
      </w:r>
      <w:proofErr w:type="spellEnd"/>
    </w:p>
    <w:p w14:paraId="3E0C3752" w14:textId="60113007" w:rsidR="00545ABC" w:rsidRDefault="00545ABC" w:rsidP="0093774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bookmarkStart w:id="0" w:name="_GoBack"/>
      <w:bookmarkEnd w:id="0"/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715D92AB" w14:textId="0B22117F" w:rsidR="00545ABC" w:rsidRDefault="00545ABC" w:rsidP="0093774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3505DF2C" w14:textId="77777777" w:rsidR="00B1701B" w:rsidRDefault="00B1701B" w:rsidP="00937740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</w:p>
    <w:p w14:paraId="170DD48D" w14:textId="77777777" w:rsidR="00B1701B" w:rsidRPr="00A3666D" w:rsidRDefault="00B1701B" w:rsidP="00B1701B">
      <w:pPr>
        <w:tabs>
          <w:tab w:val="left" w:pos="38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A3666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ME URDHËR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DHE ME DELEGIM</w:t>
      </w:r>
    </w:p>
    <w:p w14:paraId="089FD841" w14:textId="77777777" w:rsidR="00B1701B" w:rsidRDefault="00B1701B" w:rsidP="00B170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DREJTUESI I CAKTUAR</w:t>
      </w:r>
    </w:p>
    <w:p w14:paraId="35385D13" w14:textId="77777777" w:rsidR="00B1701B" w:rsidRPr="00A3666D" w:rsidRDefault="00B1701B" w:rsidP="00B170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Klodjan Braho</w:t>
      </w:r>
    </w:p>
    <w:p w14:paraId="2A4014F2" w14:textId="77777777" w:rsidR="005D52ED" w:rsidRDefault="005D52ED" w:rsidP="00937740">
      <w:pPr>
        <w:spacing w:after="0" w:line="247" w:lineRule="auto"/>
        <w:ind w:right="130"/>
        <w:jc w:val="center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</w:p>
    <w:p w14:paraId="4289F34D" w14:textId="18BC71EA" w:rsidR="00B43F10" w:rsidRDefault="00067C6A" w:rsidP="00067C6A">
      <w:pPr>
        <w:spacing w:after="0" w:line="247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proofErr w:type="spell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Konceptoi</w:t>
      </w:r>
      <w:proofErr w:type="spell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: </w:t>
      </w:r>
      <w:proofErr w:type="spellStart"/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spellEnd"/>
      <w:proofErr w:type="gramEnd"/>
    </w:p>
    <w:p w14:paraId="106E1651" w14:textId="77777777" w:rsidR="00067C6A" w:rsidRPr="005A342E" w:rsidRDefault="00067C6A" w:rsidP="00067C6A">
      <w:pPr>
        <w:spacing w:after="0" w:line="247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proofErr w:type="spell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Miratoi</w:t>
      </w:r>
      <w:proofErr w:type="spell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: </w:t>
      </w:r>
      <w:proofErr w:type="spellStart"/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spellEnd"/>
      <w:proofErr w:type="gramEnd"/>
    </w:p>
    <w:p w14:paraId="63281DE0" w14:textId="4F965C56" w:rsidR="00545ABC" w:rsidRPr="005A342E" w:rsidRDefault="005D52ED" w:rsidP="00D91BF0">
      <w:pPr>
        <w:spacing w:after="0" w:line="247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Datë</w:t>
      </w:r>
      <w:proofErr w:type="spellEnd"/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: ___.</w:t>
      </w:r>
      <w:r w:rsidR="00B1701B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12</w:t>
      </w:r>
      <w:r w:rsidR="00545ABC"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.202</w:t>
      </w:r>
      <w:r w:rsidR="002C0230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4</w:t>
      </w:r>
      <w:r w:rsidR="00545ABC"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 </w:t>
      </w:r>
    </w:p>
    <w:p w14:paraId="68FEF394" w14:textId="4B88875C" w:rsidR="005A2EC6" w:rsidRPr="005F2150" w:rsidRDefault="00545ABC" w:rsidP="00D91BF0">
      <w:pPr>
        <w:spacing w:after="0" w:line="247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</w:t>
      </w:r>
      <w:proofErr w:type="spell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tre</w:t>
      </w:r>
      <w:proofErr w:type="spell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)</w:t>
      </w:r>
    </w:p>
    <w:sectPr w:rsidR="005A2EC6" w:rsidRPr="005F2150" w:rsidSect="00D91BF0">
      <w:footerReference w:type="default" r:id="rId9"/>
      <w:type w:val="continuous"/>
      <w:pgSz w:w="11906" w:h="16838" w:code="9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D5701" w14:textId="77777777" w:rsidR="000807C3" w:rsidRDefault="000807C3" w:rsidP="00825C2C">
      <w:pPr>
        <w:spacing w:after="0" w:line="240" w:lineRule="auto"/>
      </w:pPr>
      <w:r>
        <w:separator/>
      </w:r>
    </w:p>
  </w:endnote>
  <w:endnote w:type="continuationSeparator" w:id="0">
    <w:p w14:paraId="65876AFD" w14:textId="77777777" w:rsidR="000807C3" w:rsidRDefault="000807C3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F03DF" w14:textId="3C29D1C4" w:rsidR="00604B03" w:rsidRPr="005A342E" w:rsidRDefault="00604B03" w:rsidP="00BB57C2">
    <w:pPr>
      <w:tabs>
        <w:tab w:val="center" w:pos="4513"/>
        <w:tab w:val="right" w:pos="9026"/>
      </w:tabs>
      <w:spacing w:after="0" w:line="240" w:lineRule="auto"/>
      <w:ind w:right="130"/>
      <w:jc w:val="both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_________________________________________________________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>__________________________</w:t>
    </w:r>
  </w:p>
  <w:p w14:paraId="164A76CE" w14:textId="26E1411C" w:rsidR="00604B03" w:rsidRPr="00BB57C2" w:rsidRDefault="00604B03" w:rsidP="00BB57C2">
    <w:pPr>
      <w:tabs>
        <w:tab w:val="center" w:pos="4320"/>
        <w:tab w:val="right" w:pos="8640"/>
      </w:tabs>
      <w:spacing w:after="16" w:line="248" w:lineRule="auto"/>
      <w:ind w:right="130"/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</w:pP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Adresa: Rruga “Jordan Misja” nr.1 Tiranë                            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</w:t>
    </w:r>
    <w:r w:rsidRPr="005A342E">
      <w:rPr>
        <w:rFonts w:ascii="Times New Roman" w:eastAsia="Times New Roman" w:hAnsi="Times New Roman" w:cs="Times New Roman"/>
        <w:color w:val="000000"/>
        <w:sz w:val="20"/>
        <w:szCs w:val="20"/>
        <w:lang w:val="it-IT" w:eastAsia="en-GB"/>
      </w:rPr>
      <w:t xml:space="preserve">                          Website: www.spak.gov.al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02DD" w14:textId="77777777" w:rsidR="000807C3" w:rsidRDefault="000807C3" w:rsidP="00825C2C">
      <w:pPr>
        <w:spacing w:after="0" w:line="240" w:lineRule="auto"/>
      </w:pPr>
      <w:r>
        <w:separator/>
      </w:r>
    </w:p>
  </w:footnote>
  <w:footnote w:type="continuationSeparator" w:id="0">
    <w:p w14:paraId="5E0F54F4" w14:textId="77777777" w:rsidR="000807C3" w:rsidRDefault="000807C3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84AD2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020EA"/>
    <w:multiLevelType w:val="hybridMultilevel"/>
    <w:tmpl w:val="108E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418A"/>
    <w:multiLevelType w:val="hybridMultilevel"/>
    <w:tmpl w:val="1C7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20"/>
  </w:num>
  <w:num w:numId="6">
    <w:abstractNumId w:val="1"/>
  </w:num>
  <w:num w:numId="7">
    <w:abstractNumId w:val="2"/>
  </w:num>
  <w:num w:numId="8">
    <w:abstractNumId w:val="18"/>
  </w:num>
  <w:num w:numId="9">
    <w:abstractNumId w:val="31"/>
  </w:num>
  <w:num w:numId="10">
    <w:abstractNumId w:val="21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5"/>
  </w:num>
  <w:num w:numId="16">
    <w:abstractNumId w:val="27"/>
  </w:num>
  <w:num w:numId="17">
    <w:abstractNumId w:val="28"/>
  </w:num>
  <w:num w:numId="18">
    <w:abstractNumId w:val="17"/>
  </w:num>
  <w:num w:numId="19">
    <w:abstractNumId w:val="9"/>
  </w:num>
  <w:num w:numId="20">
    <w:abstractNumId w:val="11"/>
  </w:num>
  <w:num w:numId="21">
    <w:abstractNumId w:val="12"/>
  </w:num>
  <w:num w:numId="22">
    <w:abstractNumId w:val="22"/>
  </w:num>
  <w:num w:numId="23">
    <w:abstractNumId w:val="10"/>
  </w:num>
  <w:num w:numId="24">
    <w:abstractNumId w:val="24"/>
  </w:num>
  <w:num w:numId="25">
    <w:abstractNumId w:val="0"/>
  </w:num>
  <w:num w:numId="26">
    <w:abstractNumId w:val="15"/>
  </w:num>
  <w:num w:numId="27">
    <w:abstractNumId w:val="3"/>
  </w:num>
  <w:num w:numId="28">
    <w:abstractNumId w:val="14"/>
  </w:num>
  <w:num w:numId="29">
    <w:abstractNumId w:val="30"/>
  </w:num>
  <w:num w:numId="30">
    <w:abstractNumId w:val="29"/>
  </w:num>
  <w:num w:numId="31">
    <w:abstractNumId w:val="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6573D"/>
    <w:rsid w:val="00067C6A"/>
    <w:rsid w:val="00080331"/>
    <w:rsid w:val="000807C3"/>
    <w:rsid w:val="000A7185"/>
    <w:rsid w:val="000B04F4"/>
    <w:rsid w:val="000C3200"/>
    <w:rsid w:val="000D7058"/>
    <w:rsid w:val="00115F79"/>
    <w:rsid w:val="0012767E"/>
    <w:rsid w:val="00133D69"/>
    <w:rsid w:val="001433A7"/>
    <w:rsid w:val="001D3876"/>
    <w:rsid w:val="001F31EA"/>
    <w:rsid w:val="00212C4B"/>
    <w:rsid w:val="00233D72"/>
    <w:rsid w:val="0024180C"/>
    <w:rsid w:val="002750F8"/>
    <w:rsid w:val="0029330F"/>
    <w:rsid w:val="00294A44"/>
    <w:rsid w:val="002A7820"/>
    <w:rsid w:val="002C0230"/>
    <w:rsid w:val="002C4307"/>
    <w:rsid w:val="00300A59"/>
    <w:rsid w:val="0034290D"/>
    <w:rsid w:val="00343487"/>
    <w:rsid w:val="00372258"/>
    <w:rsid w:val="003858F2"/>
    <w:rsid w:val="00390BEB"/>
    <w:rsid w:val="003B265A"/>
    <w:rsid w:val="003B3177"/>
    <w:rsid w:val="003D5C56"/>
    <w:rsid w:val="003E0200"/>
    <w:rsid w:val="00401DC7"/>
    <w:rsid w:val="00412909"/>
    <w:rsid w:val="00412BE3"/>
    <w:rsid w:val="004277D3"/>
    <w:rsid w:val="004735B6"/>
    <w:rsid w:val="00490703"/>
    <w:rsid w:val="004B0738"/>
    <w:rsid w:val="004D5135"/>
    <w:rsid w:val="004F171D"/>
    <w:rsid w:val="005122A6"/>
    <w:rsid w:val="00514A6E"/>
    <w:rsid w:val="00523C5D"/>
    <w:rsid w:val="00531824"/>
    <w:rsid w:val="00534175"/>
    <w:rsid w:val="00536ABD"/>
    <w:rsid w:val="00545ABC"/>
    <w:rsid w:val="0055142D"/>
    <w:rsid w:val="00556E56"/>
    <w:rsid w:val="005621C1"/>
    <w:rsid w:val="00565184"/>
    <w:rsid w:val="005764F7"/>
    <w:rsid w:val="00580C83"/>
    <w:rsid w:val="005A2EC6"/>
    <w:rsid w:val="005C0B33"/>
    <w:rsid w:val="005D52ED"/>
    <w:rsid w:val="005E0480"/>
    <w:rsid w:val="005F2150"/>
    <w:rsid w:val="00604B03"/>
    <w:rsid w:val="00647E75"/>
    <w:rsid w:val="00653454"/>
    <w:rsid w:val="006621F6"/>
    <w:rsid w:val="00662235"/>
    <w:rsid w:val="00671B07"/>
    <w:rsid w:val="00674BDF"/>
    <w:rsid w:val="00676393"/>
    <w:rsid w:val="006C1F4B"/>
    <w:rsid w:val="006D1B91"/>
    <w:rsid w:val="006D4914"/>
    <w:rsid w:val="007118D1"/>
    <w:rsid w:val="00745573"/>
    <w:rsid w:val="00747888"/>
    <w:rsid w:val="00771A7B"/>
    <w:rsid w:val="007753C8"/>
    <w:rsid w:val="007C7A85"/>
    <w:rsid w:val="007E75BB"/>
    <w:rsid w:val="007F6E92"/>
    <w:rsid w:val="008006F6"/>
    <w:rsid w:val="00803D90"/>
    <w:rsid w:val="0081600D"/>
    <w:rsid w:val="00825C2C"/>
    <w:rsid w:val="00841B1E"/>
    <w:rsid w:val="008553F0"/>
    <w:rsid w:val="0086511C"/>
    <w:rsid w:val="008700FD"/>
    <w:rsid w:val="008776AB"/>
    <w:rsid w:val="008A08C1"/>
    <w:rsid w:val="008A60C0"/>
    <w:rsid w:val="008F0C22"/>
    <w:rsid w:val="00900FEF"/>
    <w:rsid w:val="009135D1"/>
    <w:rsid w:val="00936834"/>
    <w:rsid w:val="00937740"/>
    <w:rsid w:val="009471B9"/>
    <w:rsid w:val="00952713"/>
    <w:rsid w:val="00962FB6"/>
    <w:rsid w:val="00981D4C"/>
    <w:rsid w:val="00982095"/>
    <w:rsid w:val="00984D75"/>
    <w:rsid w:val="009862E9"/>
    <w:rsid w:val="009B3CCA"/>
    <w:rsid w:val="009B7902"/>
    <w:rsid w:val="009D39C5"/>
    <w:rsid w:val="009E2C7F"/>
    <w:rsid w:val="00A30C3C"/>
    <w:rsid w:val="00A30F7B"/>
    <w:rsid w:val="00A3666D"/>
    <w:rsid w:val="00A37B2B"/>
    <w:rsid w:val="00A47552"/>
    <w:rsid w:val="00A52CFF"/>
    <w:rsid w:val="00A75184"/>
    <w:rsid w:val="00A84217"/>
    <w:rsid w:val="00AA440D"/>
    <w:rsid w:val="00AB6986"/>
    <w:rsid w:val="00AC00BE"/>
    <w:rsid w:val="00AF1B57"/>
    <w:rsid w:val="00AF7ABC"/>
    <w:rsid w:val="00B1701B"/>
    <w:rsid w:val="00B172A3"/>
    <w:rsid w:val="00B410F0"/>
    <w:rsid w:val="00B43F10"/>
    <w:rsid w:val="00B77718"/>
    <w:rsid w:val="00BA144D"/>
    <w:rsid w:val="00BB4C44"/>
    <w:rsid w:val="00BB57C2"/>
    <w:rsid w:val="00BD12F8"/>
    <w:rsid w:val="00BE644F"/>
    <w:rsid w:val="00BE6B75"/>
    <w:rsid w:val="00BF043B"/>
    <w:rsid w:val="00C13D56"/>
    <w:rsid w:val="00C17706"/>
    <w:rsid w:val="00C2501F"/>
    <w:rsid w:val="00C2604D"/>
    <w:rsid w:val="00C3784B"/>
    <w:rsid w:val="00C45AFE"/>
    <w:rsid w:val="00C833D7"/>
    <w:rsid w:val="00C846B0"/>
    <w:rsid w:val="00C93E42"/>
    <w:rsid w:val="00CC1B4C"/>
    <w:rsid w:val="00D0476A"/>
    <w:rsid w:val="00D32B26"/>
    <w:rsid w:val="00D37196"/>
    <w:rsid w:val="00D4516B"/>
    <w:rsid w:val="00D91BF0"/>
    <w:rsid w:val="00DA54D8"/>
    <w:rsid w:val="00DB4045"/>
    <w:rsid w:val="00DC6044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50F5"/>
    <w:rsid w:val="00EC65A7"/>
    <w:rsid w:val="00EE70C3"/>
    <w:rsid w:val="00F07D09"/>
    <w:rsid w:val="00F166C0"/>
    <w:rsid w:val="00F22B38"/>
    <w:rsid w:val="00F575AD"/>
    <w:rsid w:val="00F91691"/>
    <w:rsid w:val="00F97053"/>
    <w:rsid w:val="00FB3E55"/>
    <w:rsid w:val="00FB4294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1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73</cp:revision>
  <cp:lastPrinted>2023-09-07T12:23:00Z</cp:lastPrinted>
  <dcterms:created xsi:type="dcterms:W3CDTF">2023-07-27T08:53:00Z</dcterms:created>
  <dcterms:modified xsi:type="dcterms:W3CDTF">2024-12-31T10:57:00Z</dcterms:modified>
</cp:coreProperties>
</file>